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7B0" w:rsidRDefault="00BC2D21">
      <w:bookmarkStart w:id="0" w:name="block-21765432"/>
      <w:r w:rsidRPr="00BC2D21">
        <w:rPr>
          <w:noProof/>
          <w:lang w:val="ru-RU" w:eastAsia="ru-RU"/>
        </w:rPr>
        <w:drawing>
          <wp:inline distT="0" distB="0" distL="0" distR="0">
            <wp:extent cx="5940425" cy="8238580"/>
            <wp:effectExtent l="0" t="0" r="0" b="0"/>
            <wp:docPr id="1" name="Рисунок 1" descr="D:\5-9 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5-9 музык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7B0" w:rsidRPr="006000B8" w:rsidRDefault="006C47B0" w:rsidP="006C47B0">
      <w:pPr>
        <w:rPr>
          <w:lang w:val="ru-RU"/>
        </w:rPr>
        <w:sectPr w:rsidR="006C47B0" w:rsidRPr="006000B8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21765429"/>
      <w:bookmarkStart w:id="2" w:name="_GoBack"/>
      <w:bookmarkEnd w:id="2"/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bookmarkStart w:id="3" w:name="block-21765430"/>
      <w:bookmarkEnd w:id="1"/>
      <w:r w:rsidRPr="006000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7ad9d27f-2d5e-40e5-a5e1-761ecce37b11"/>
      <w:r w:rsidRPr="006000B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6000B8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6000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000B8">
        <w:rPr>
          <w:rFonts w:ascii="Times New Roman" w:hAnsi="Times New Roman"/>
          <w:color w:val="000000"/>
          <w:sz w:val="28"/>
          <w:lang w:val="ru-RU"/>
        </w:rPr>
        <w:t>‌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6C47B0" w:rsidRDefault="006C47B0" w:rsidP="006C47B0">
      <w:pPr>
        <w:rPr>
          <w:lang w:val="ru-RU"/>
        </w:rPr>
      </w:pPr>
    </w:p>
    <w:p w:rsidR="006C47B0" w:rsidRDefault="006C47B0" w:rsidP="006C47B0">
      <w:pPr>
        <w:rPr>
          <w:lang w:val="ru-RU"/>
        </w:rPr>
      </w:pPr>
    </w:p>
    <w:p w:rsidR="006C47B0" w:rsidRPr="00E31D28" w:rsidRDefault="006C47B0" w:rsidP="006C47B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31D28">
        <w:rPr>
          <w:rFonts w:ascii="Times New Roman" w:hAnsi="Times New Roman" w:cs="Times New Roman"/>
          <w:b/>
          <w:sz w:val="24"/>
          <w:szCs w:val="24"/>
          <w:lang w:val="ru-RU"/>
        </w:rPr>
        <w:t>СВЯЗЬ С РАБОЧЕЙ ПРОГРАММОЙ ВОСПИТАНИЯ ШКОЛЫ</w:t>
      </w:r>
    </w:p>
    <w:p w:rsidR="006C47B0" w:rsidRPr="006000B8" w:rsidRDefault="006C47B0" w:rsidP="006C47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00B8">
        <w:rPr>
          <w:rFonts w:ascii="Times New Roman" w:hAnsi="Times New Roman" w:cs="Times New Roman"/>
          <w:sz w:val="28"/>
          <w:szCs w:val="28"/>
          <w:lang w:val="ru-RU"/>
        </w:rPr>
        <w:t>Реализация педагогическими работниками воспитательного потенциала уроков МУЗЫКИ предполагает следующее:</w:t>
      </w:r>
    </w:p>
    <w:p w:rsidR="006C47B0" w:rsidRPr="006000B8" w:rsidRDefault="006C47B0" w:rsidP="006C47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00B8">
        <w:rPr>
          <w:rFonts w:ascii="Times New Roman" w:hAnsi="Times New Roman" w:cs="Times New Roman"/>
          <w:sz w:val="28"/>
          <w:szCs w:val="28"/>
          <w:lang w:val="ru-RU"/>
        </w:rPr>
        <w:t>- 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:rsidR="006C47B0" w:rsidRPr="006000B8" w:rsidRDefault="006C47B0" w:rsidP="006C47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00B8">
        <w:rPr>
          <w:rFonts w:ascii="Times New Roman" w:hAnsi="Times New Roman" w:cs="Times New Roman"/>
          <w:sz w:val="28"/>
          <w:szCs w:val="28"/>
          <w:lang w:val="ru-RU"/>
        </w:rPr>
        <w:t>-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:rsidR="006C47B0" w:rsidRPr="006000B8" w:rsidRDefault="006C47B0" w:rsidP="006C47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00B8">
        <w:rPr>
          <w:rFonts w:ascii="Times New Roman" w:hAnsi="Times New Roman" w:cs="Times New Roman"/>
          <w:sz w:val="28"/>
          <w:szCs w:val="28"/>
          <w:lang w:val="ru-RU"/>
        </w:rPr>
        <w:t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6C47B0" w:rsidRPr="006000B8" w:rsidRDefault="006C47B0" w:rsidP="006C47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00B8">
        <w:rPr>
          <w:rFonts w:ascii="Times New Roman" w:hAnsi="Times New Roman" w:cs="Times New Roman"/>
          <w:sz w:val="28"/>
          <w:szCs w:val="28"/>
          <w:lang w:val="ru-RU"/>
        </w:rPr>
        <w:t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6C47B0" w:rsidRPr="006000B8" w:rsidRDefault="006C47B0" w:rsidP="006C47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00B8">
        <w:rPr>
          <w:rFonts w:ascii="Times New Roman" w:hAnsi="Times New Roman" w:cs="Times New Roman"/>
          <w:sz w:val="28"/>
          <w:szCs w:val="28"/>
          <w:lang w:val="ru-RU"/>
        </w:rPr>
        <w:lastRenderedPageBreak/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</w:p>
    <w:p w:rsidR="006C47B0" w:rsidRPr="006000B8" w:rsidRDefault="006C47B0" w:rsidP="006C47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00B8">
        <w:rPr>
          <w:rFonts w:ascii="Times New Roman" w:hAnsi="Times New Roman" w:cs="Times New Roman"/>
          <w:sz w:val="28"/>
          <w:szCs w:val="28"/>
          <w:lang w:val="ru-RU"/>
        </w:rPr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6C47B0" w:rsidRPr="006000B8" w:rsidRDefault="006C47B0" w:rsidP="006C47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00B8">
        <w:rPr>
          <w:rFonts w:ascii="Times New Roman" w:hAnsi="Times New Roman" w:cs="Times New Roman"/>
          <w:sz w:val="28"/>
          <w:szCs w:val="28"/>
          <w:lang w:val="ru-RU"/>
        </w:rPr>
        <w:t>- организация шефства мотивированных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:rsidR="006C47B0" w:rsidRPr="006000B8" w:rsidRDefault="006C47B0" w:rsidP="006C47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00B8">
        <w:rPr>
          <w:rFonts w:ascii="Times New Roman" w:hAnsi="Times New Roman" w:cs="Times New Roman"/>
          <w:sz w:val="28"/>
          <w:szCs w:val="28"/>
          <w:lang w:val="ru-RU"/>
        </w:rP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6C47B0" w:rsidRPr="006000B8" w:rsidRDefault="006C47B0" w:rsidP="006C47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00B8">
        <w:rPr>
          <w:rFonts w:ascii="Times New Roman" w:hAnsi="Times New Roman" w:cs="Times New Roman"/>
          <w:sz w:val="28"/>
          <w:szCs w:val="28"/>
          <w:lang w:val="ru-RU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«МУЗЫКА» на уровне основного общего образования».</w:t>
      </w:r>
    </w:p>
    <w:p w:rsidR="006C47B0" w:rsidRPr="006000B8" w:rsidRDefault="006C47B0" w:rsidP="006C47B0">
      <w:pPr>
        <w:rPr>
          <w:lang w:val="ru-RU"/>
        </w:rPr>
        <w:sectPr w:rsidR="006C47B0" w:rsidRPr="006000B8">
          <w:pgSz w:w="11906" w:h="16383"/>
          <w:pgMar w:top="1134" w:right="850" w:bottom="1134" w:left="1701" w:header="720" w:footer="720" w:gutter="0"/>
          <w:cols w:space="720"/>
        </w:sect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bookmarkStart w:id="5" w:name="block-21765431"/>
      <w:bookmarkEnd w:id="3"/>
      <w:r w:rsidRPr="006000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bookmarkStart w:id="6" w:name="_Toc139895958"/>
      <w:bookmarkEnd w:id="6"/>
      <w:r w:rsidRPr="006000B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6000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bookmarkStart w:id="7" w:name="_Toc139895962"/>
      <w:bookmarkEnd w:id="7"/>
      <w:r w:rsidRPr="006000B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6000B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6000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6000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6000B8">
        <w:rPr>
          <w:rFonts w:ascii="Times New Roman" w:hAnsi="Times New Roman"/>
          <w:color w:val="000000"/>
          <w:sz w:val="28"/>
          <w:lang w:val="ru-RU"/>
        </w:rPr>
        <w:t>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6000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6000B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6C47B0" w:rsidRPr="006000B8" w:rsidRDefault="006C47B0" w:rsidP="006C47B0">
      <w:pPr>
        <w:rPr>
          <w:lang w:val="ru-RU"/>
        </w:rPr>
        <w:sectPr w:rsidR="006C47B0" w:rsidRPr="006000B8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6000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Default="006C47B0" w:rsidP="006C47B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C47B0" w:rsidRDefault="006C47B0" w:rsidP="006C47B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6C47B0" w:rsidRPr="006000B8" w:rsidRDefault="006C47B0" w:rsidP="006C47B0">
      <w:pPr>
        <w:spacing w:after="0" w:line="264" w:lineRule="auto"/>
        <w:ind w:left="120"/>
        <w:jc w:val="both"/>
        <w:rPr>
          <w:lang w:val="ru-RU"/>
        </w:rPr>
      </w:pP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6000B8">
        <w:rPr>
          <w:rFonts w:ascii="Times New Roman" w:hAnsi="Times New Roman"/>
          <w:color w:val="000000"/>
          <w:sz w:val="28"/>
          <w:lang w:val="ru-RU"/>
        </w:rPr>
        <w:t>: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6000B8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6C47B0" w:rsidRPr="006000B8" w:rsidRDefault="006C47B0" w:rsidP="006C47B0">
      <w:pPr>
        <w:spacing w:after="0" w:line="264" w:lineRule="auto"/>
        <w:ind w:firstLine="600"/>
        <w:jc w:val="both"/>
        <w:rPr>
          <w:lang w:val="ru-RU"/>
        </w:rPr>
      </w:pPr>
      <w:r w:rsidRPr="006000B8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6C47B0" w:rsidRPr="006C47B0" w:rsidRDefault="006C47B0" w:rsidP="006C47B0">
      <w:pPr>
        <w:rPr>
          <w:lang w:val="ru-RU"/>
        </w:rPr>
      </w:pPr>
    </w:p>
    <w:p w:rsidR="006C47B0" w:rsidRPr="006C47B0" w:rsidRDefault="006C47B0" w:rsidP="006C47B0">
      <w:pPr>
        <w:rPr>
          <w:lang w:val="ru-RU"/>
        </w:rPr>
      </w:pPr>
    </w:p>
    <w:p w:rsidR="00AA4B8B" w:rsidRPr="006C47B0" w:rsidRDefault="00AA4B8B" w:rsidP="006C47B0">
      <w:pPr>
        <w:rPr>
          <w:lang w:val="ru-RU"/>
        </w:rPr>
        <w:sectPr w:rsidR="00AA4B8B" w:rsidRPr="006C47B0">
          <w:pgSz w:w="11906" w:h="16383"/>
          <w:pgMar w:top="1134" w:right="850" w:bottom="1134" w:left="1701" w:header="720" w:footer="720" w:gutter="0"/>
          <w:cols w:space="720"/>
        </w:sectPr>
      </w:pPr>
    </w:p>
    <w:p w:rsidR="00CD1206" w:rsidRPr="006C47B0" w:rsidRDefault="00CD120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21765433"/>
      <w:bookmarkEnd w:id="0"/>
    </w:p>
    <w:p w:rsidR="00AA4B8B" w:rsidRDefault="005A5B33">
      <w:pPr>
        <w:spacing w:after="0"/>
        <w:ind w:left="120"/>
      </w:pPr>
      <w:r w:rsidRPr="006C47B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A4B8B" w:rsidRDefault="00AA4B8B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5130"/>
        <w:gridCol w:w="1559"/>
        <w:gridCol w:w="5670"/>
      </w:tblGrid>
      <w:tr w:rsidR="00927D1E" w:rsidTr="00927D1E">
        <w:trPr>
          <w:trHeight w:val="611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Default="00927D1E" w:rsidP="005A5B3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5 КЛАСС</w:t>
            </w:r>
          </w:p>
        </w:tc>
      </w:tr>
      <w:tr w:rsidR="00CD1206" w:rsidTr="00927D1E">
        <w:trPr>
          <w:trHeight w:val="80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D1206" w:rsidRDefault="00CD12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1206" w:rsidRDefault="00CD1206">
            <w:pPr>
              <w:spacing w:after="0"/>
              <w:ind w:left="135"/>
            </w:pPr>
          </w:p>
        </w:tc>
        <w:tc>
          <w:tcPr>
            <w:tcW w:w="5130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D1206" w:rsidRDefault="00CD12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D1206" w:rsidRDefault="00CD1206">
            <w:pPr>
              <w:spacing w:after="0"/>
              <w:ind w:left="135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D1206" w:rsidRDefault="00CD1206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</w:p>
          <w:p w:rsidR="00CD1206" w:rsidRDefault="00CD12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vAlign w:val="center"/>
          </w:tcPr>
          <w:p w:rsidR="00CD1206" w:rsidRDefault="00CD1206" w:rsidP="005A5B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D1206" w:rsidRDefault="00CD1206" w:rsidP="005A5B33">
            <w:pPr>
              <w:spacing w:after="0"/>
              <w:ind w:left="135"/>
            </w:pPr>
          </w:p>
        </w:tc>
      </w:tr>
      <w:tr w:rsidR="00CD1206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D1206" w:rsidRDefault="00CD1206" w:rsidP="005A5B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D1206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D1206" w:rsidRDefault="00CD1206" w:rsidP="005A5B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A5B33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A5B33" w:rsidRDefault="005A5B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5A5B33" w:rsidRDefault="005A5B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B33" w:rsidRDefault="005A5B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A5B33" w:rsidRPr="005A5B33" w:rsidRDefault="005A5B33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DC70D9" w:rsidTr="00157186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27D1E" w:rsidRPr="00BC2D21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rPr>
                <w:lang w:val="ru-RU"/>
              </w:rPr>
            </w:pPr>
            <w:r w:rsidRPr="005A5B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5B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Tr="00927D1E">
        <w:trPr>
          <w:trHeight w:val="409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vAlign w:val="center"/>
          </w:tcPr>
          <w:p w:rsidR="00927D1E" w:rsidRDefault="00927D1E" w:rsidP="00927D1E"/>
        </w:tc>
      </w:tr>
      <w:tr w:rsidR="00927D1E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5670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670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27D1E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Borders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927D1E" w:rsidRPr="00BC2D21" w:rsidTr="00CD120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Tr="005A5B33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vAlign w:val="center"/>
          </w:tcPr>
          <w:p w:rsidR="00927D1E" w:rsidRDefault="00927D1E" w:rsidP="00927D1E"/>
        </w:tc>
      </w:tr>
      <w:tr w:rsidR="00927D1E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ВАРИАТИВНЫЕ МОДУЛИ</w:t>
            </w:r>
          </w:p>
        </w:tc>
      </w:tr>
      <w:tr w:rsidR="00927D1E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Tr="005A5B33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vAlign w:val="center"/>
          </w:tcPr>
          <w:p w:rsidR="00927D1E" w:rsidRDefault="00927D1E" w:rsidP="00927D1E"/>
        </w:tc>
      </w:tr>
      <w:tr w:rsidR="00927D1E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Tr="005A5B33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vAlign w:val="center"/>
          </w:tcPr>
          <w:p w:rsidR="00927D1E" w:rsidRDefault="00927D1E" w:rsidP="00927D1E"/>
        </w:tc>
      </w:tr>
      <w:tr w:rsidR="00927D1E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27D1E" w:rsidRPr="00BC2D21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5B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Tr="005A5B33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vAlign w:val="center"/>
          </w:tcPr>
          <w:p w:rsidR="00927D1E" w:rsidRDefault="00927D1E" w:rsidP="00927D1E"/>
        </w:tc>
      </w:tr>
      <w:tr w:rsidR="00927D1E" w:rsidRPr="00BC2D21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rPr>
                <w:lang w:val="ru-RU"/>
              </w:rPr>
            </w:pPr>
            <w:r w:rsidRPr="005A5B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5B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RPr="00BC2D21" w:rsidTr="005A5B33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5130" w:type="dxa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27D1E" w:rsidTr="005A5B33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vAlign w:val="center"/>
          </w:tcPr>
          <w:p w:rsidR="00927D1E" w:rsidRDefault="00927D1E" w:rsidP="00927D1E"/>
        </w:tc>
      </w:tr>
      <w:tr w:rsidR="00927D1E" w:rsidTr="005A5B33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27D1E" w:rsidRPr="005A5B33" w:rsidRDefault="00927D1E" w:rsidP="00927D1E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927D1E" w:rsidRDefault="00927D1E" w:rsidP="00927D1E"/>
        </w:tc>
      </w:tr>
    </w:tbl>
    <w:p w:rsidR="00AA4B8B" w:rsidRDefault="00AA4B8B">
      <w:pPr>
        <w:sectPr w:rsidR="00AA4B8B" w:rsidSect="00CD1206">
          <w:pgSz w:w="16383" w:h="11906" w:orient="landscape"/>
          <w:pgMar w:top="426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5076"/>
        <w:gridCol w:w="1559"/>
        <w:gridCol w:w="5670"/>
      </w:tblGrid>
      <w:tr w:rsidR="00927D1E" w:rsidRPr="005A5B33" w:rsidTr="00157186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Default="00927D1E" w:rsidP="00927D1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lastRenderedPageBreak/>
              <w:t>6 КЛАСС</w:t>
            </w:r>
          </w:p>
        </w:tc>
      </w:tr>
      <w:tr w:rsidR="00C047D3" w:rsidRPr="005A5B33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47D3" w:rsidRDefault="00C047D3" w:rsidP="00C04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47D3" w:rsidRDefault="00C047D3" w:rsidP="00C047D3">
            <w:pPr>
              <w:spacing w:after="0"/>
              <w:ind w:left="135"/>
            </w:pPr>
          </w:p>
        </w:tc>
        <w:tc>
          <w:tcPr>
            <w:tcW w:w="5076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047D3" w:rsidRDefault="00C047D3" w:rsidP="00C04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47D3" w:rsidRDefault="00C047D3" w:rsidP="00C047D3">
            <w:pPr>
              <w:spacing w:after="0"/>
              <w:ind w:left="135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047D3" w:rsidRDefault="00C047D3" w:rsidP="00C047D3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</w:p>
          <w:p w:rsidR="00C047D3" w:rsidRDefault="00C047D3" w:rsidP="00C047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C047D3" w:rsidRDefault="00C047D3" w:rsidP="00C047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47D3" w:rsidRDefault="00C047D3" w:rsidP="00C047D3">
            <w:pPr>
              <w:spacing w:after="0"/>
              <w:ind w:left="135"/>
            </w:pPr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Default="00CC70F7" w:rsidP="00C047D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047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047D3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47D3" w:rsidRDefault="00C047D3" w:rsidP="00C04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047D3" w:rsidRDefault="00C047D3" w:rsidP="00C04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047D3" w:rsidRDefault="00C047D3" w:rsidP="00C04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047D3" w:rsidRPr="005A5B33" w:rsidRDefault="00C047D3" w:rsidP="00C047D3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47D3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C047D3" w:rsidRDefault="00C047D3" w:rsidP="00C047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047D3" w:rsidRDefault="00C047D3" w:rsidP="00C047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047D3" w:rsidRPr="005A5B33" w:rsidRDefault="00C047D3" w:rsidP="00C047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70F7" w:rsidRPr="00BC2D21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Pr="0059323A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93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ВАРИАТИВНЫЕ МОДУЛИ</w:t>
            </w:r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70F7" w:rsidRPr="00BC2D21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93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70F7" w:rsidRPr="00BC2D21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CC70F7" w:rsidRPr="0059323A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93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BC2D21" w:rsidTr="00C047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076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C70F7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70F7" w:rsidTr="00C047D3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CC70F7" w:rsidRPr="005A5B33" w:rsidRDefault="00CC70F7" w:rsidP="00CC70F7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CC70F7" w:rsidRDefault="00CC70F7" w:rsidP="00CC70F7"/>
        </w:tc>
      </w:tr>
    </w:tbl>
    <w:p w:rsidR="00AA4B8B" w:rsidRDefault="00AA4B8B">
      <w:pPr>
        <w:sectPr w:rsidR="00AA4B8B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951"/>
        <w:gridCol w:w="1559"/>
        <w:gridCol w:w="5670"/>
      </w:tblGrid>
      <w:tr w:rsidR="00956F1C" w:rsidRPr="005A5B33" w:rsidTr="00157186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927D1E" w:rsidRDefault="00927D1E" w:rsidP="00B253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</w:rPr>
            </w:pPr>
          </w:p>
          <w:p w:rsidR="00956F1C" w:rsidRDefault="00956F1C" w:rsidP="00B253F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7 КЛАСС</w:t>
            </w:r>
          </w:p>
        </w:tc>
      </w:tr>
      <w:tr w:rsidR="00B253F4" w:rsidRPr="005A5B33" w:rsidTr="0035796F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B253F4" w:rsidRDefault="00B253F4" w:rsidP="00B25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3F4" w:rsidRDefault="00B253F4" w:rsidP="00B253F4">
            <w:pPr>
              <w:spacing w:after="0"/>
              <w:ind w:left="135"/>
            </w:pPr>
          </w:p>
        </w:tc>
        <w:tc>
          <w:tcPr>
            <w:tcW w:w="4951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3F4" w:rsidRDefault="00B253F4" w:rsidP="00B25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53F4" w:rsidRDefault="00B253F4" w:rsidP="00B253F4">
            <w:pPr>
              <w:spacing w:after="0"/>
              <w:ind w:left="135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3F4" w:rsidRDefault="00B253F4" w:rsidP="00B253F4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</w:p>
          <w:p w:rsidR="00B253F4" w:rsidRDefault="00B253F4" w:rsidP="00B253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253F4" w:rsidRDefault="00B253F4" w:rsidP="00B253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53F4" w:rsidRDefault="00B253F4" w:rsidP="00B253F4">
            <w:pPr>
              <w:spacing w:after="0"/>
              <w:ind w:left="135"/>
            </w:pPr>
          </w:p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  <w:p w:rsidR="00DD2659" w:rsidRDefault="00DD2659" w:rsidP="00DD2659">
            <w:pPr>
              <w:spacing w:after="0"/>
              <w:ind w:left="135"/>
            </w:pPr>
          </w:p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DD2659" w:rsidRPr="0059323A" w:rsidRDefault="00DD2659" w:rsidP="00DD265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Музыка </w:t>
            </w: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моего края</w:t>
            </w:r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Tr="00B253F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2659" w:rsidRDefault="00DD2659" w:rsidP="00DD2659"/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5B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Tr="00B253F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2659" w:rsidRDefault="00DD2659" w:rsidP="00DD2659"/>
        </w:tc>
      </w:tr>
      <w:tr w:rsidR="00DD2659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670" w:type="dxa"/>
            <w:tcBorders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Tr="00B253F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vAlign w:val="center"/>
          </w:tcPr>
          <w:p w:rsidR="00DD2659" w:rsidRDefault="00DD2659" w:rsidP="00DD2659"/>
        </w:tc>
      </w:tr>
      <w:tr w:rsidR="00DD2659" w:rsidTr="00B253F4">
        <w:trPr>
          <w:trHeight w:val="144"/>
          <w:tblCellSpacing w:w="20" w:type="nil"/>
        </w:trPr>
        <w:tc>
          <w:tcPr>
            <w:tcW w:w="13425" w:type="dxa"/>
            <w:gridSpan w:val="4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ВАРИАТИВНЫЕ МОДУЛИ</w:t>
            </w:r>
          </w:p>
          <w:p w:rsidR="00DD2659" w:rsidRDefault="00DD2659" w:rsidP="00DD2659">
            <w:pPr>
              <w:spacing w:after="0"/>
              <w:ind w:left="135"/>
            </w:pPr>
          </w:p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/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/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/>
        </w:tc>
      </w:tr>
      <w:tr w:rsidR="00DD2659" w:rsidRPr="00BC2D21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DD2659" w:rsidRPr="0059323A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93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/>
        </w:tc>
      </w:tr>
      <w:tr w:rsidR="00DD2659" w:rsidRPr="00BC2D21" w:rsidTr="0035796F">
        <w:trPr>
          <w:trHeight w:val="144"/>
          <w:tblCellSpacing w:w="20" w:type="nil"/>
        </w:trPr>
        <w:tc>
          <w:tcPr>
            <w:tcW w:w="13425" w:type="dxa"/>
            <w:gridSpan w:val="4"/>
            <w:tcMar>
              <w:top w:w="50" w:type="dxa"/>
              <w:left w:w="100" w:type="dxa"/>
            </w:tcMar>
            <w:vAlign w:val="center"/>
          </w:tcPr>
          <w:p w:rsidR="00DD2659" w:rsidRPr="0059323A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93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DD2659" w:rsidRPr="00BC2D21" w:rsidTr="00B253F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2659" w:rsidRPr="005A5B33" w:rsidTr="0035796F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D2659" w:rsidTr="00B253F4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D2659" w:rsidRPr="005A5B33" w:rsidRDefault="00DD2659" w:rsidP="00DD2659">
            <w:pPr>
              <w:spacing w:after="0"/>
              <w:ind w:left="135"/>
              <w:rPr>
                <w:lang w:val="ru-RU"/>
              </w:rPr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>
            <w:pPr>
              <w:spacing w:after="0"/>
              <w:ind w:left="135"/>
              <w:jc w:val="center"/>
            </w:pPr>
            <w:r w:rsidRPr="005A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DD2659" w:rsidRDefault="00DD2659" w:rsidP="00DD2659"/>
        </w:tc>
      </w:tr>
    </w:tbl>
    <w:p w:rsidR="00AA4B8B" w:rsidRDefault="00AA4B8B">
      <w:pPr>
        <w:sectPr w:rsidR="00AA4B8B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1112"/>
        <w:gridCol w:w="4893"/>
        <w:gridCol w:w="1713"/>
        <w:gridCol w:w="6210"/>
      </w:tblGrid>
      <w:tr w:rsidR="00DC70D9" w:rsidTr="00DC70D9">
        <w:tc>
          <w:tcPr>
            <w:tcW w:w="13928" w:type="dxa"/>
            <w:gridSpan w:val="4"/>
            <w:vAlign w:val="center"/>
          </w:tcPr>
          <w:p w:rsidR="00DC70D9" w:rsidRDefault="00DC70D9" w:rsidP="00132FCF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DC70D9" w:rsidRDefault="00DC70D9" w:rsidP="00DC70D9">
            <w:pPr>
              <w:ind w:left="12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8 КЛАСС </w:t>
            </w:r>
          </w:p>
          <w:p w:rsidR="00DC70D9" w:rsidRDefault="00DC70D9" w:rsidP="00132FCF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132FCF" w:rsidTr="00DC70D9">
        <w:tc>
          <w:tcPr>
            <w:tcW w:w="1112" w:type="dxa"/>
            <w:vAlign w:val="center"/>
          </w:tcPr>
          <w:p w:rsidR="00132FCF" w:rsidRPr="00DC70D9" w:rsidRDefault="00132FCF" w:rsidP="00132FCF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132FCF" w:rsidRPr="00DC70D9" w:rsidRDefault="00132FCF" w:rsidP="00132FC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893" w:type="dxa"/>
            <w:tcBorders>
              <w:right w:val="single" w:sz="4" w:space="0" w:color="000000"/>
            </w:tcBorders>
            <w:vAlign w:val="center"/>
          </w:tcPr>
          <w:p w:rsidR="00132FCF" w:rsidRPr="00DC70D9" w:rsidRDefault="00132FCF" w:rsidP="00132FCF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132FCF" w:rsidRPr="00DC70D9" w:rsidRDefault="00132FCF" w:rsidP="00132FC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vAlign w:val="center"/>
          </w:tcPr>
          <w:p w:rsidR="00132FCF" w:rsidRPr="00DC70D9" w:rsidRDefault="00132FCF" w:rsidP="00132FCF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Количество </w:t>
            </w:r>
          </w:p>
          <w:p w:rsidR="00132FCF" w:rsidRPr="00DC70D9" w:rsidRDefault="00132FCF" w:rsidP="00132FCF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6210" w:type="dxa"/>
            <w:tcBorders>
              <w:left w:val="single" w:sz="4" w:space="0" w:color="000000"/>
            </w:tcBorders>
            <w:vAlign w:val="center"/>
          </w:tcPr>
          <w:p w:rsidR="00132FCF" w:rsidRPr="00DC70D9" w:rsidRDefault="00132FCF" w:rsidP="00132FCF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132FCF" w:rsidRPr="00DC70D9" w:rsidRDefault="00132FCF" w:rsidP="00132FCF">
            <w:pPr>
              <w:ind w:left="135"/>
              <w:rPr>
                <w:sz w:val="28"/>
                <w:szCs w:val="28"/>
              </w:rPr>
            </w:pPr>
          </w:p>
        </w:tc>
      </w:tr>
      <w:tr w:rsidR="00132FCF" w:rsidTr="0035796F">
        <w:tc>
          <w:tcPr>
            <w:tcW w:w="13928" w:type="dxa"/>
            <w:gridSpan w:val="4"/>
            <w:vAlign w:val="center"/>
          </w:tcPr>
          <w:p w:rsidR="00DC70D9" w:rsidRDefault="00132FCF" w:rsidP="00597A67">
            <w:pPr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ИНВАРИАНТНЫЕ МОДУЛИ</w:t>
            </w:r>
          </w:p>
          <w:p w:rsidR="00597A67" w:rsidRPr="00DC70D9" w:rsidRDefault="00597A67" w:rsidP="00597A67">
            <w:pPr>
              <w:ind w:left="135"/>
              <w:rPr>
                <w:sz w:val="28"/>
                <w:szCs w:val="28"/>
              </w:rPr>
            </w:pPr>
          </w:p>
        </w:tc>
      </w:tr>
      <w:tr w:rsidR="00132FCF" w:rsidTr="0035796F">
        <w:tc>
          <w:tcPr>
            <w:tcW w:w="13928" w:type="dxa"/>
            <w:gridSpan w:val="4"/>
            <w:vAlign w:val="center"/>
          </w:tcPr>
          <w:p w:rsidR="007F63B8" w:rsidRDefault="007F63B8" w:rsidP="00132FCF">
            <w:pPr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DC70D9" w:rsidRPr="00DC70D9" w:rsidRDefault="00132FCF" w:rsidP="007F63B8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Музыка моего края</w:t>
            </w:r>
          </w:p>
        </w:tc>
      </w:tr>
      <w:tr w:rsidR="00132FCF" w:rsidRPr="00BC2D21" w:rsidTr="00DC70D9">
        <w:tc>
          <w:tcPr>
            <w:tcW w:w="1112" w:type="dxa"/>
            <w:vAlign w:val="center"/>
          </w:tcPr>
          <w:p w:rsidR="00132FCF" w:rsidRPr="00DC70D9" w:rsidRDefault="00132FCF" w:rsidP="00132FCF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93" w:type="dxa"/>
            <w:vAlign w:val="center"/>
          </w:tcPr>
          <w:p w:rsidR="00132FCF" w:rsidRPr="00DC70D9" w:rsidRDefault="00132FCF" w:rsidP="00132FCF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Наш край сегодня</w:t>
            </w:r>
          </w:p>
        </w:tc>
        <w:tc>
          <w:tcPr>
            <w:tcW w:w="1713" w:type="dxa"/>
            <w:vAlign w:val="center"/>
          </w:tcPr>
          <w:p w:rsidR="00132FCF" w:rsidRPr="00DC70D9" w:rsidRDefault="00132FCF" w:rsidP="00132FCF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6210" w:type="dxa"/>
          </w:tcPr>
          <w:p w:rsidR="00132FCF" w:rsidRPr="00DC70D9" w:rsidRDefault="0035796F" w:rsidP="00132FCF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4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132FCF" w:rsidTr="00DC70D9">
        <w:tc>
          <w:tcPr>
            <w:tcW w:w="6005" w:type="dxa"/>
            <w:gridSpan w:val="2"/>
            <w:vAlign w:val="center"/>
          </w:tcPr>
          <w:p w:rsidR="00132FCF" w:rsidRPr="00DC70D9" w:rsidRDefault="00132FCF" w:rsidP="00132FCF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713" w:type="dxa"/>
            <w:vAlign w:val="center"/>
          </w:tcPr>
          <w:p w:rsidR="00132FCF" w:rsidRPr="00DC70D9" w:rsidRDefault="00132FCF" w:rsidP="00132FCF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6210" w:type="dxa"/>
            <w:vAlign w:val="center"/>
          </w:tcPr>
          <w:p w:rsidR="00132FCF" w:rsidRPr="00DC70D9" w:rsidRDefault="00132FCF" w:rsidP="00132FCF">
            <w:pPr>
              <w:rPr>
                <w:sz w:val="28"/>
                <w:szCs w:val="28"/>
              </w:rPr>
            </w:pPr>
          </w:p>
        </w:tc>
      </w:tr>
      <w:tr w:rsidR="00DC70D9" w:rsidRPr="00BC2D21" w:rsidTr="00DC70D9">
        <w:tc>
          <w:tcPr>
            <w:tcW w:w="13928" w:type="dxa"/>
            <w:gridSpan w:val="4"/>
            <w:vAlign w:val="center"/>
          </w:tcPr>
          <w:p w:rsidR="007F63B8" w:rsidRDefault="007F63B8" w:rsidP="00132FCF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DC70D9" w:rsidRPr="00DC70D9" w:rsidRDefault="00DC70D9" w:rsidP="007F63B8">
            <w:pPr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2.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Народное музыкальное творчество России</w:t>
            </w:r>
          </w:p>
        </w:tc>
      </w:tr>
      <w:tr w:rsidR="00132FCF" w:rsidRPr="00BC2D21" w:rsidTr="00DC70D9">
        <w:tc>
          <w:tcPr>
            <w:tcW w:w="1112" w:type="dxa"/>
            <w:vAlign w:val="center"/>
          </w:tcPr>
          <w:p w:rsidR="00132FCF" w:rsidRPr="00DC70D9" w:rsidRDefault="00132FCF" w:rsidP="00132FCF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93" w:type="dxa"/>
            <w:vAlign w:val="center"/>
          </w:tcPr>
          <w:p w:rsidR="00132FCF" w:rsidRPr="00DC70D9" w:rsidRDefault="00132FCF" w:rsidP="00132FCF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На рубежах культур</w:t>
            </w:r>
          </w:p>
        </w:tc>
        <w:tc>
          <w:tcPr>
            <w:tcW w:w="1713" w:type="dxa"/>
            <w:vAlign w:val="center"/>
          </w:tcPr>
          <w:p w:rsidR="00132FCF" w:rsidRPr="00DC70D9" w:rsidRDefault="00132FCF" w:rsidP="00132FCF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6210" w:type="dxa"/>
          </w:tcPr>
          <w:p w:rsidR="00132FCF" w:rsidRPr="00DC70D9" w:rsidRDefault="0035796F" w:rsidP="00132FCF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5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132FCF" w:rsidRPr="00132FCF" w:rsidTr="00DC70D9">
        <w:tc>
          <w:tcPr>
            <w:tcW w:w="6005" w:type="dxa"/>
            <w:gridSpan w:val="2"/>
            <w:vAlign w:val="center"/>
          </w:tcPr>
          <w:p w:rsidR="00132FCF" w:rsidRPr="00DC70D9" w:rsidRDefault="00132FCF" w:rsidP="00132FCF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713" w:type="dxa"/>
            <w:vAlign w:val="center"/>
          </w:tcPr>
          <w:p w:rsidR="00132FCF" w:rsidRPr="00DC70D9" w:rsidRDefault="00132FCF" w:rsidP="00132FCF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6210" w:type="dxa"/>
            <w:vAlign w:val="center"/>
          </w:tcPr>
          <w:p w:rsidR="00132FCF" w:rsidRPr="00DC70D9" w:rsidRDefault="00132FCF" w:rsidP="00132FCF">
            <w:pPr>
              <w:rPr>
                <w:sz w:val="28"/>
                <w:szCs w:val="28"/>
              </w:rPr>
            </w:pPr>
          </w:p>
        </w:tc>
      </w:tr>
      <w:tr w:rsidR="00132FCF" w:rsidRPr="00132FCF" w:rsidTr="0035796F">
        <w:tc>
          <w:tcPr>
            <w:tcW w:w="13928" w:type="dxa"/>
            <w:gridSpan w:val="4"/>
            <w:vAlign w:val="center"/>
          </w:tcPr>
          <w:p w:rsidR="007F63B8" w:rsidRDefault="007F63B8" w:rsidP="00132FCF">
            <w:pPr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DC70D9" w:rsidRPr="00DC70D9" w:rsidRDefault="00132FCF" w:rsidP="007F63B8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Русская классическая музыка</w:t>
            </w:r>
          </w:p>
        </w:tc>
      </w:tr>
      <w:tr w:rsidR="0035796F" w:rsidRPr="00BC2D21" w:rsidTr="00DC70D9">
        <w:tc>
          <w:tcPr>
            <w:tcW w:w="1112" w:type="dxa"/>
            <w:vAlign w:val="center"/>
          </w:tcPr>
          <w:p w:rsidR="0035796F" w:rsidRPr="00DC70D9" w:rsidRDefault="0035796F" w:rsidP="0035796F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93" w:type="dxa"/>
            <w:vAlign w:val="center"/>
          </w:tcPr>
          <w:p w:rsidR="0035796F" w:rsidRPr="00DC70D9" w:rsidRDefault="0035796F" w:rsidP="0035796F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Русский балет</w:t>
            </w:r>
          </w:p>
        </w:tc>
        <w:tc>
          <w:tcPr>
            <w:tcW w:w="1713" w:type="dxa"/>
            <w:vAlign w:val="center"/>
          </w:tcPr>
          <w:p w:rsidR="0035796F" w:rsidRPr="00DC70D9" w:rsidRDefault="0035796F" w:rsidP="0035796F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6210" w:type="dxa"/>
            <w:vAlign w:val="center"/>
          </w:tcPr>
          <w:p w:rsidR="0035796F" w:rsidRPr="00DC70D9" w:rsidRDefault="0035796F" w:rsidP="0035796F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6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35796F" w:rsidRPr="00BC2D21" w:rsidTr="00DC70D9">
        <w:tc>
          <w:tcPr>
            <w:tcW w:w="1112" w:type="dxa"/>
            <w:vAlign w:val="center"/>
          </w:tcPr>
          <w:p w:rsidR="0035796F" w:rsidRPr="00DC70D9" w:rsidRDefault="0035796F" w:rsidP="0035796F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893" w:type="dxa"/>
            <w:vAlign w:val="center"/>
          </w:tcPr>
          <w:p w:rsidR="0035796F" w:rsidRPr="00DC70D9" w:rsidRDefault="0035796F" w:rsidP="0035796F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713" w:type="dxa"/>
            <w:vAlign w:val="center"/>
          </w:tcPr>
          <w:p w:rsidR="0035796F" w:rsidRPr="00DC70D9" w:rsidRDefault="0035796F" w:rsidP="0035796F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6210" w:type="dxa"/>
            <w:vAlign w:val="center"/>
          </w:tcPr>
          <w:p w:rsidR="0035796F" w:rsidRPr="00DC70D9" w:rsidRDefault="0035796F" w:rsidP="0035796F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7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35796F" w:rsidRPr="00BC2D21" w:rsidTr="00DC70D9">
        <w:tc>
          <w:tcPr>
            <w:tcW w:w="1112" w:type="dxa"/>
            <w:vAlign w:val="center"/>
          </w:tcPr>
          <w:p w:rsidR="0035796F" w:rsidRPr="00DC70D9" w:rsidRDefault="0035796F" w:rsidP="0035796F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4893" w:type="dxa"/>
            <w:vAlign w:val="center"/>
          </w:tcPr>
          <w:p w:rsidR="0035796F" w:rsidRPr="00DC70D9" w:rsidRDefault="0035796F" w:rsidP="0035796F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Русская исполнительская школа</w:t>
            </w:r>
          </w:p>
        </w:tc>
        <w:tc>
          <w:tcPr>
            <w:tcW w:w="1713" w:type="dxa"/>
            <w:vAlign w:val="center"/>
          </w:tcPr>
          <w:p w:rsidR="0035796F" w:rsidRPr="00DC70D9" w:rsidRDefault="0035796F" w:rsidP="0035796F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6210" w:type="dxa"/>
            <w:vAlign w:val="center"/>
          </w:tcPr>
          <w:p w:rsidR="0035796F" w:rsidRPr="00DC70D9" w:rsidRDefault="0035796F" w:rsidP="0035796F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8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35796F" w:rsidRPr="00132FCF" w:rsidTr="00DC70D9">
        <w:tc>
          <w:tcPr>
            <w:tcW w:w="6005" w:type="dxa"/>
            <w:gridSpan w:val="2"/>
            <w:vAlign w:val="center"/>
          </w:tcPr>
          <w:p w:rsidR="0035796F" w:rsidRPr="00DC70D9" w:rsidRDefault="0035796F" w:rsidP="0035796F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713" w:type="dxa"/>
            <w:vAlign w:val="center"/>
          </w:tcPr>
          <w:p w:rsidR="0035796F" w:rsidRPr="00DC70D9" w:rsidRDefault="0035796F" w:rsidP="0035796F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6210" w:type="dxa"/>
            <w:vAlign w:val="center"/>
          </w:tcPr>
          <w:p w:rsidR="0035796F" w:rsidRPr="00DC70D9" w:rsidRDefault="0035796F" w:rsidP="0035796F">
            <w:pPr>
              <w:rPr>
                <w:sz w:val="28"/>
                <w:szCs w:val="28"/>
              </w:rPr>
            </w:pPr>
          </w:p>
        </w:tc>
      </w:tr>
      <w:tr w:rsidR="0035796F" w:rsidRPr="00132FCF" w:rsidTr="0035796F">
        <w:tc>
          <w:tcPr>
            <w:tcW w:w="13928" w:type="dxa"/>
            <w:gridSpan w:val="4"/>
            <w:vAlign w:val="center"/>
          </w:tcPr>
          <w:p w:rsidR="007F63B8" w:rsidRDefault="007F63B8" w:rsidP="0035796F">
            <w:pPr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DC70D9" w:rsidRPr="00DC70D9" w:rsidRDefault="0035796F" w:rsidP="007F63B8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4.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Жанры музыкального искусства</w:t>
            </w:r>
          </w:p>
        </w:tc>
      </w:tr>
      <w:tr w:rsidR="00CF5669" w:rsidRPr="00BC2D21" w:rsidTr="00DC70D9">
        <w:tc>
          <w:tcPr>
            <w:tcW w:w="1112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93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Театральные жанры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6210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9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F5669" w:rsidRPr="00BC2D21" w:rsidTr="00DC70D9">
        <w:tc>
          <w:tcPr>
            <w:tcW w:w="1112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93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Симфоническая музыка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6210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0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F5669" w:rsidRPr="00132FCF" w:rsidTr="00DC70D9">
        <w:tc>
          <w:tcPr>
            <w:tcW w:w="6005" w:type="dxa"/>
            <w:gridSpan w:val="2"/>
            <w:vAlign w:val="center"/>
          </w:tcPr>
          <w:p w:rsidR="00CF5669" w:rsidRDefault="00CF5669" w:rsidP="00CF5669">
            <w:pPr>
              <w:ind w:left="13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  <w:p w:rsidR="00597A67" w:rsidRPr="00DC70D9" w:rsidRDefault="00597A67" w:rsidP="00CF5669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6210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</w:p>
        </w:tc>
      </w:tr>
      <w:tr w:rsidR="00CF5669" w:rsidRPr="00132FCF" w:rsidTr="0035796F">
        <w:tc>
          <w:tcPr>
            <w:tcW w:w="13928" w:type="dxa"/>
            <w:gridSpan w:val="4"/>
            <w:vAlign w:val="center"/>
          </w:tcPr>
          <w:p w:rsidR="00CF5669" w:rsidRDefault="00CF5669" w:rsidP="00CF5669">
            <w:pPr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ВАРИАТИВНЫЕ МОДУЛИ</w:t>
            </w:r>
          </w:p>
          <w:p w:rsidR="00DC70D9" w:rsidRPr="00DC70D9" w:rsidRDefault="00DC70D9" w:rsidP="00CF5669">
            <w:pPr>
              <w:ind w:left="135"/>
              <w:rPr>
                <w:sz w:val="28"/>
                <w:szCs w:val="28"/>
              </w:rPr>
            </w:pPr>
          </w:p>
        </w:tc>
      </w:tr>
      <w:tr w:rsidR="00CF5669" w:rsidRPr="00132FCF" w:rsidTr="0035796F">
        <w:tc>
          <w:tcPr>
            <w:tcW w:w="13928" w:type="dxa"/>
            <w:gridSpan w:val="4"/>
            <w:vAlign w:val="center"/>
          </w:tcPr>
          <w:p w:rsidR="00597A67" w:rsidRDefault="00597A67" w:rsidP="00CF5669">
            <w:pPr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DC70D9" w:rsidRPr="00DC70D9" w:rsidRDefault="00CF5669" w:rsidP="00597A67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CF5669" w:rsidRPr="00BC2D21" w:rsidTr="00DC70D9">
        <w:tc>
          <w:tcPr>
            <w:tcW w:w="1112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893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6210" w:type="dxa"/>
          </w:tcPr>
          <w:p w:rsidR="00CF5669" w:rsidRPr="00DC70D9" w:rsidRDefault="00CF5669" w:rsidP="00CF5669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1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F5669" w:rsidRPr="00132FCF" w:rsidTr="00DC70D9">
        <w:tc>
          <w:tcPr>
            <w:tcW w:w="6005" w:type="dxa"/>
            <w:gridSpan w:val="2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6210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</w:p>
        </w:tc>
      </w:tr>
      <w:tr w:rsidR="00CF5669" w:rsidRPr="00132FCF" w:rsidTr="0035796F">
        <w:tc>
          <w:tcPr>
            <w:tcW w:w="13928" w:type="dxa"/>
            <w:gridSpan w:val="4"/>
            <w:vAlign w:val="center"/>
          </w:tcPr>
          <w:p w:rsidR="00DC70D9" w:rsidRDefault="00DC70D9" w:rsidP="00CF5669">
            <w:pPr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DC70D9" w:rsidRPr="00DC70D9" w:rsidRDefault="00CF5669" w:rsidP="00DC70D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Европейская классическая музыка</w:t>
            </w:r>
          </w:p>
        </w:tc>
      </w:tr>
      <w:tr w:rsidR="00CF5669" w:rsidRPr="00BC2D21" w:rsidTr="00DC70D9">
        <w:tc>
          <w:tcPr>
            <w:tcW w:w="1112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893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Музыка – зеркало эпохи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6210" w:type="dxa"/>
          </w:tcPr>
          <w:p w:rsidR="00CF5669" w:rsidRPr="00DC70D9" w:rsidRDefault="00CF5669" w:rsidP="00CF5669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2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F5669" w:rsidRPr="00132FCF" w:rsidTr="00DC70D9">
        <w:tc>
          <w:tcPr>
            <w:tcW w:w="6005" w:type="dxa"/>
            <w:gridSpan w:val="2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6210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</w:p>
        </w:tc>
      </w:tr>
      <w:tr w:rsidR="00CF5669" w:rsidRPr="00132FCF" w:rsidTr="0035796F">
        <w:tc>
          <w:tcPr>
            <w:tcW w:w="13928" w:type="dxa"/>
            <w:gridSpan w:val="4"/>
            <w:vAlign w:val="center"/>
          </w:tcPr>
          <w:p w:rsidR="00DC70D9" w:rsidRDefault="00DC70D9" w:rsidP="00CF5669">
            <w:pPr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DC70D9" w:rsidRPr="00DC70D9" w:rsidRDefault="00CF5669" w:rsidP="00DC70D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CF5669" w:rsidRPr="00BC2D21" w:rsidTr="00DC70D9">
        <w:tc>
          <w:tcPr>
            <w:tcW w:w="1112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893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6210" w:type="dxa"/>
          </w:tcPr>
          <w:p w:rsidR="00CF5669" w:rsidRPr="00DC70D9" w:rsidRDefault="00CF5669" w:rsidP="00CF5669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3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F5669" w:rsidRPr="00132FCF" w:rsidTr="00DC70D9">
        <w:tc>
          <w:tcPr>
            <w:tcW w:w="6005" w:type="dxa"/>
            <w:gridSpan w:val="2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6210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</w:p>
        </w:tc>
      </w:tr>
      <w:tr w:rsidR="00CF5669" w:rsidRPr="00BC2D21" w:rsidTr="0035796F">
        <w:tc>
          <w:tcPr>
            <w:tcW w:w="13928" w:type="dxa"/>
            <w:gridSpan w:val="4"/>
            <w:vAlign w:val="center"/>
          </w:tcPr>
          <w:p w:rsidR="00DC70D9" w:rsidRDefault="00DC70D9" w:rsidP="00CF5669">
            <w:pPr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4.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Современная музыка: основные жанры и направления</w:t>
            </w:r>
          </w:p>
        </w:tc>
      </w:tr>
      <w:tr w:rsidR="00CF5669" w:rsidRPr="00BC2D21" w:rsidTr="00DC70D9">
        <w:tc>
          <w:tcPr>
            <w:tcW w:w="1112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4893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Музыка цифрового мира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0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4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F5669" w:rsidRPr="00BC2D21" w:rsidTr="00DC70D9">
        <w:tc>
          <w:tcPr>
            <w:tcW w:w="1112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4893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Мюзикл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6210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5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F5669" w:rsidRPr="00BC2D21" w:rsidTr="00DC70D9">
        <w:tc>
          <w:tcPr>
            <w:tcW w:w="1112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4893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Традиции и новаторство в музыке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6210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6"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dd</w:t>
              </w:r>
              <w:r w:rsidRPr="00DC70D9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CF5669" w:rsidRPr="0035796F" w:rsidTr="00DC70D9">
        <w:tc>
          <w:tcPr>
            <w:tcW w:w="6005" w:type="dxa"/>
            <w:gridSpan w:val="2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6210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</w:p>
        </w:tc>
      </w:tr>
      <w:tr w:rsidR="00CF5669" w:rsidRPr="00BC2D21" w:rsidTr="0035796F">
        <w:tc>
          <w:tcPr>
            <w:tcW w:w="13928" w:type="dxa"/>
            <w:gridSpan w:val="4"/>
            <w:vAlign w:val="center"/>
          </w:tcPr>
          <w:p w:rsidR="00DC70D9" w:rsidRDefault="00DC70D9" w:rsidP="00CF5669">
            <w:pPr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Раздел 5.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C70D9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Связь музыки с другими видами искусства</w:t>
            </w:r>
          </w:p>
        </w:tc>
      </w:tr>
      <w:tr w:rsidR="00CF5669" w:rsidRPr="0035796F" w:rsidTr="00DC70D9">
        <w:tc>
          <w:tcPr>
            <w:tcW w:w="1112" w:type="dxa"/>
            <w:vAlign w:val="center"/>
          </w:tcPr>
          <w:p w:rsidR="00CF5669" w:rsidRPr="00DC70D9" w:rsidRDefault="00CF5669" w:rsidP="00CF5669">
            <w:pPr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4893" w:type="dxa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Музыка кино и телевидения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6210" w:type="dxa"/>
          </w:tcPr>
          <w:p w:rsidR="00CF5669" w:rsidRPr="00DC70D9" w:rsidRDefault="00CF5669" w:rsidP="00CF5669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CF5669" w:rsidRPr="0035796F" w:rsidTr="00DC70D9">
        <w:tc>
          <w:tcPr>
            <w:tcW w:w="6005" w:type="dxa"/>
            <w:gridSpan w:val="2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6210" w:type="dxa"/>
          </w:tcPr>
          <w:p w:rsidR="00CF5669" w:rsidRPr="00DC70D9" w:rsidRDefault="00CF5669" w:rsidP="00CF5669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CF5669" w:rsidRPr="0035796F" w:rsidTr="00DC70D9">
        <w:tc>
          <w:tcPr>
            <w:tcW w:w="6005" w:type="dxa"/>
            <w:gridSpan w:val="2"/>
            <w:vAlign w:val="center"/>
          </w:tcPr>
          <w:p w:rsidR="00CF5669" w:rsidRPr="00DC70D9" w:rsidRDefault="00CF5669" w:rsidP="00CF5669">
            <w:pPr>
              <w:ind w:left="135"/>
              <w:rPr>
                <w:sz w:val="28"/>
                <w:szCs w:val="28"/>
                <w:lang w:val="ru-RU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713" w:type="dxa"/>
            <w:vAlign w:val="center"/>
          </w:tcPr>
          <w:p w:rsidR="00CF5669" w:rsidRPr="00DC70D9" w:rsidRDefault="00CF5669" w:rsidP="00CF5669">
            <w:pPr>
              <w:ind w:left="135"/>
              <w:jc w:val="center"/>
              <w:rPr>
                <w:sz w:val="28"/>
                <w:szCs w:val="28"/>
              </w:rPr>
            </w:pPr>
            <w:r w:rsidRPr="00DC70D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C70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6210" w:type="dxa"/>
          </w:tcPr>
          <w:p w:rsidR="00CF5669" w:rsidRPr="00DC70D9" w:rsidRDefault="00CF5669" w:rsidP="00CF5669">
            <w:pPr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597A67" w:rsidRDefault="00597A67" w:rsidP="00EA11A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21765434"/>
      <w:bookmarkEnd w:id="9"/>
      <w:bookmarkEnd w:id="10"/>
    </w:p>
    <w:sectPr w:rsidR="00597A67" w:rsidSect="001E1A4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A4B8B"/>
    <w:rsid w:val="00132FCF"/>
    <w:rsid w:val="00157186"/>
    <w:rsid w:val="001A5206"/>
    <w:rsid w:val="001E1A48"/>
    <w:rsid w:val="002C7F2F"/>
    <w:rsid w:val="0035796F"/>
    <w:rsid w:val="003F5E80"/>
    <w:rsid w:val="00445B38"/>
    <w:rsid w:val="004A50B2"/>
    <w:rsid w:val="00597A67"/>
    <w:rsid w:val="005A5B33"/>
    <w:rsid w:val="0063674A"/>
    <w:rsid w:val="006C47B0"/>
    <w:rsid w:val="00754E19"/>
    <w:rsid w:val="007F63B8"/>
    <w:rsid w:val="00927D1E"/>
    <w:rsid w:val="00956F1C"/>
    <w:rsid w:val="00A34872"/>
    <w:rsid w:val="00AA4B8B"/>
    <w:rsid w:val="00AE5522"/>
    <w:rsid w:val="00B01147"/>
    <w:rsid w:val="00B253F4"/>
    <w:rsid w:val="00BC2D21"/>
    <w:rsid w:val="00C047D3"/>
    <w:rsid w:val="00CC70F7"/>
    <w:rsid w:val="00CD1206"/>
    <w:rsid w:val="00CF5669"/>
    <w:rsid w:val="00D775F4"/>
    <w:rsid w:val="00DC70D9"/>
    <w:rsid w:val="00DD2659"/>
    <w:rsid w:val="00EA11A5"/>
    <w:rsid w:val="00F8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B8625-CFEC-4E7E-9C1E-81920C6D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16" Type="http://schemas.openxmlformats.org/officeDocument/2006/relationships/hyperlink" Target="https://m.edsoo.ru/f5e9b004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f5ea40f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F408-D2B5-4348-B683-052146477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1</Pages>
  <Words>11499</Words>
  <Characters>65546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16</cp:revision>
  <dcterms:created xsi:type="dcterms:W3CDTF">2023-09-28T04:22:00Z</dcterms:created>
  <dcterms:modified xsi:type="dcterms:W3CDTF">2023-10-16T06:18:00Z</dcterms:modified>
</cp:coreProperties>
</file>